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9A44F" w14:textId="4D2144C3" w:rsidR="00584B30" w:rsidRPr="00584B30" w:rsidRDefault="00DB2C42" w:rsidP="00584B30">
      <w:pPr>
        <w:pStyle w:val="Default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DB2FDC" wp14:editId="7BC7E582">
            <wp:extent cx="3806190" cy="866775"/>
            <wp:effectExtent l="0" t="0" r="0" b="0"/>
            <wp:docPr id="2" name="Picture 2" descr="Ysgol Gymraeg Llunda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Ysgol Gymraeg Llundain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CECD53D" w14:textId="77777777" w:rsidR="00DB2C42" w:rsidRDefault="00DB2C42" w:rsidP="00DB2C42">
      <w:pPr>
        <w:pStyle w:val="Default"/>
        <w:jc w:val="center"/>
        <w:rPr>
          <w:u w:val="single"/>
        </w:rPr>
      </w:pPr>
      <w:r w:rsidRPr="00071E8C">
        <w:rPr>
          <w:u w:val="single"/>
        </w:rPr>
        <w:t xml:space="preserve">GOVERNING BODY MEETINGS </w:t>
      </w:r>
      <w:r>
        <w:rPr>
          <w:u w:val="single"/>
        </w:rPr>
        <w:t>–</w:t>
      </w:r>
      <w:r w:rsidRPr="00071E8C">
        <w:rPr>
          <w:u w:val="single"/>
        </w:rPr>
        <w:t xml:space="preserve"> ATTENDANCE</w:t>
      </w:r>
      <w:r>
        <w:rPr>
          <w:u w:val="single"/>
        </w:rPr>
        <w:t xml:space="preserve"> </w:t>
      </w:r>
    </w:p>
    <w:p w14:paraId="04BD6CCA" w14:textId="07BF6FB5" w:rsidR="00DB2C42" w:rsidRDefault="00DB2C42" w:rsidP="00DB2C42">
      <w:pPr>
        <w:pStyle w:val="Default"/>
        <w:jc w:val="center"/>
        <w:rPr>
          <w:u w:val="single"/>
        </w:rPr>
      </w:pPr>
      <w:r>
        <w:rPr>
          <w:u w:val="single"/>
        </w:rPr>
        <w:t>Academic Year 20</w:t>
      </w:r>
      <w:r w:rsidR="00A971C0">
        <w:rPr>
          <w:u w:val="single"/>
        </w:rPr>
        <w:t>20</w:t>
      </w:r>
      <w:r>
        <w:rPr>
          <w:u w:val="single"/>
        </w:rPr>
        <w:t>-202</w:t>
      </w:r>
      <w:r w:rsidR="00A971C0">
        <w:rPr>
          <w:u w:val="single"/>
        </w:rPr>
        <w:t>1</w:t>
      </w:r>
    </w:p>
    <w:p w14:paraId="72033CE0" w14:textId="77777777" w:rsidR="00DB2C42" w:rsidRDefault="00DB2C42" w:rsidP="00DB2C42">
      <w:pPr>
        <w:pStyle w:val="Default"/>
        <w:jc w:val="center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20"/>
        <w:gridCol w:w="1225"/>
        <w:gridCol w:w="1249"/>
        <w:gridCol w:w="1276"/>
        <w:gridCol w:w="1275"/>
        <w:gridCol w:w="1134"/>
        <w:gridCol w:w="1276"/>
      </w:tblGrid>
      <w:tr w:rsidR="00584B30" w14:paraId="4EB68E3C" w14:textId="77777777" w:rsidTr="00584B30">
        <w:tc>
          <w:tcPr>
            <w:tcW w:w="1555" w:type="dxa"/>
          </w:tcPr>
          <w:p w14:paraId="01433FC3" w14:textId="77777777" w:rsidR="00584B30" w:rsidRPr="00E56568" w:rsidRDefault="00584B30" w:rsidP="00584B30">
            <w:pPr>
              <w:jc w:val="center"/>
            </w:pPr>
            <w:r>
              <w:t>Name</w:t>
            </w:r>
          </w:p>
        </w:tc>
        <w:tc>
          <w:tcPr>
            <w:tcW w:w="1920" w:type="dxa"/>
          </w:tcPr>
          <w:p w14:paraId="0BF1BBFD" w14:textId="77777777" w:rsidR="00584B30" w:rsidRDefault="00584B30" w:rsidP="00584B30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Role</w:t>
            </w:r>
          </w:p>
        </w:tc>
        <w:tc>
          <w:tcPr>
            <w:tcW w:w="1225" w:type="dxa"/>
          </w:tcPr>
          <w:p w14:paraId="53C58977" w14:textId="60BA8D98" w:rsidR="00584B30" w:rsidRPr="00E56568" w:rsidRDefault="00584B30" w:rsidP="00584B30">
            <w:pPr>
              <w:jc w:val="center"/>
            </w:pPr>
            <w:r>
              <w:t>1</w:t>
            </w:r>
            <w:r>
              <w:t>.10.</w:t>
            </w:r>
            <w:r>
              <w:t>20</w:t>
            </w:r>
          </w:p>
        </w:tc>
        <w:tc>
          <w:tcPr>
            <w:tcW w:w="1249" w:type="dxa"/>
          </w:tcPr>
          <w:p w14:paraId="5C37742E" w14:textId="4224A9A0" w:rsidR="00584B30" w:rsidRPr="00E56568" w:rsidRDefault="00584B30" w:rsidP="00584B30">
            <w:pPr>
              <w:jc w:val="center"/>
            </w:pPr>
            <w:r>
              <w:t>3</w:t>
            </w:r>
            <w:r>
              <w:t>.12.</w:t>
            </w:r>
            <w:r>
              <w:t>20</w:t>
            </w:r>
          </w:p>
        </w:tc>
        <w:tc>
          <w:tcPr>
            <w:tcW w:w="1276" w:type="dxa"/>
          </w:tcPr>
          <w:p w14:paraId="5670F80E" w14:textId="2FB79E88" w:rsidR="00584B30" w:rsidRPr="00E56568" w:rsidRDefault="00584B30" w:rsidP="00584B30">
            <w:pPr>
              <w:jc w:val="center"/>
            </w:pPr>
            <w:r>
              <w:t>29</w:t>
            </w:r>
            <w:r>
              <w:t>.0</w:t>
            </w:r>
            <w:r>
              <w:t>1</w:t>
            </w:r>
            <w:r>
              <w:t>.2</w:t>
            </w:r>
            <w:r>
              <w:t>1</w:t>
            </w:r>
          </w:p>
        </w:tc>
        <w:tc>
          <w:tcPr>
            <w:tcW w:w="1275" w:type="dxa"/>
          </w:tcPr>
          <w:p w14:paraId="46E907C7" w14:textId="669D7463" w:rsidR="00584B30" w:rsidRPr="00E56568" w:rsidRDefault="00584B30" w:rsidP="00584B30">
            <w:pPr>
              <w:jc w:val="center"/>
            </w:pPr>
            <w:r>
              <w:t>25</w:t>
            </w:r>
            <w:r>
              <w:t>.03.2</w:t>
            </w:r>
            <w:r>
              <w:t>1</w:t>
            </w:r>
          </w:p>
        </w:tc>
        <w:tc>
          <w:tcPr>
            <w:tcW w:w="1134" w:type="dxa"/>
          </w:tcPr>
          <w:p w14:paraId="74DC3D33" w14:textId="31731218" w:rsidR="00584B30" w:rsidRDefault="00584B30" w:rsidP="00584B30">
            <w:pPr>
              <w:jc w:val="center"/>
            </w:pPr>
            <w:r>
              <w:t>20</w:t>
            </w:r>
            <w:r>
              <w:t>.05.2</w:t>
            </w:r>
            <w:r>
              <w:t>1</w:t>
            </w:r>
          </w:p>
        </w:tc>
        <w:tc>
          <w:tcPr>
            <w:tcW w:w="1276" w:type="dxa"/>
          </w:tcPr>
          <w:p w14:paraId="4024BA8C" w14:textId="3BD5C75B" w:rsidR="00584B30" w:rsidRPr="00E56568" w:rsidRDefault="00584B30" w:rsidP="00584B30">
            <w:pPr>
              <w:jc w:val="center"/>
            </w:pPr>
            <w:r>
              <w:t>01</w:t>
            </w:r>
            <w:r>
              <w:t>.0</w:t>
            </w:r>
            <w:r>
              <w:t>7</w:t>
            </w:r>
            <w:r>
              <w:t>.2</w:t>
            </w:r>
            <w:r>
              <w:t>1</w:t>
            </w:r>
          </w:p>
        </w:tc>
      </w:tr>
      <w:tr w:rsidR="00584B30" w14:paraId="2AD61D4C" w14:textId="77777777" w:rsidTr="00584B30">
        <w:tc>
          <w:tcPr>
            <w:tcW w:w="1555" w:type="dxa"/>
          </w:tcPr>
          <w:p w14:paraId="4C7B731B" w14:textId="77777777" w:rsidR="00584B30" w:rsidRPr="00E56568" w:rsidRDefault="00584B30" w:rsidP="00584B30">
            <w:pPr>
              <w:jc w:val="center"/>
            </w:pPr>
            <w:r>
              <w:t>Margaret Jones</w:t>
            </w:r>
          </w:p>
        </w:tc>
        <w:tc>
          <w:tcPr>
            <w:tcW w:w="1920" w:type="dxa"/>
          </w:tcPr>
          <w:p w14:paraId="36FBAE72" w14:textId="77777777" w:rsidR="00584B30" w:rsidRPr="00E56568" w:rsidRDefault="00584B30" w:rsidP="00584B30">
            <w:pPr>
              <w:jc w:val="center"/>
            </w:pPr>
            <w:r>
              <w:t>Chair</w:t>
            </w:r>
          </w:p>
        </w:tc>
        <w:tc>
          <w:tcPr>
            <w:tcW w:w="1225" w:type="dxa"/>
          </w:tcPr>
          <w:p w14:paraId="70602ADF" w14:textId="77777777" w:rsidR="00584B30" w:rsidRPr="0001381A" w:rsidRDefault="00584B30" w:rsidP="00584B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34599696" w14:textId="44CEAC7B" w:rsidR="00584B30" w:rsidRPr="0001381A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6BF2CFC8" w14:textId="2D3D070A" w:rsidR="00584B30" w:rsidRPr="0001381A" w:rsidRDefault="00584B30" w:rsidP="00584B30">
            <w:pPr>
              <w:jc w:val="center"/>
            </w:pPr>
          </w:p>
        </w:tc>
        <w:tc>
          <w:tcPr>
            <w:tcW w:w="1275" w:type="dxa"/>
          </w:tcPr>
          <w:p w14:paraId="5D1A1CF2" w14:textId="17ED4117" w:rsidR="00584B30" w:rsidRPr="0001381A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4DD56254" w14:textId="0AAA0781" w:rsidR="00584B30" w:rsidRDefault="00584B30" w:rsidP="00584B30">
            <w:pPr>
              <w:jc w:val="center"/>
              <w:rPr>
                <w:u w:val="single"/>
              </w:rPr>
            </w:pPr>
          </w:p>
        </w:tc>
        <w:tc>
          <w:tcPr>
            <w:tcW w:w="1276" w:type="dxa"/>
          </w:tcPr>
          <w:p w14:paraId="0E2A185F" w14:textId="333551B3" w:rsidR="00584B30" w:rsidRDefault="00584B30" w:rsidP="00584B30">
            <w:pPr>
              <w:jc w:val="center"/>
              <w:rPr>
                <w:u w:val="single"/>
              </w:rPr>
            </w:pPr>
          </w:p>
        </w:tc>
      </w:tr>
      <w:tr w:rsidR="00584B30" w:rsidRPr="00E56568" w14:paraId="03BBEF94" w14:textId="77777777" w:rsidTr="00584B30">
        <w:tc>
          <w:tcPr>
            <w:tcW w:w="1555" w:type="dxa"/>
          </w:tcPr>
          <w:p w14:paraId="1B1AAFD6" w14:textId="5BE4E7DA" w:rsidR="00584B30" w:rsidRPr="00E56568" w:rsidRDefault="00584B30" w:rsidP="00584B30">
            <w:pPr>
              <w:jc w:val="center"/>
            </w:pPr>
            <w:r>
              <w:t>Sioned Rees Jones</w:t>
            </w:r>
          </w:p>
        </w:tc>
        <w:tc>
          <w:tcPr>
            <w:tcW w:w="1920" w:type="dxa"/>
          </w:tcPr>
          <w:p w14:paraId="69D860E8" w14:textId="6E7BB5D4" w:rsidR="00584B30" w:rsidRPr="00E56568" w:rsidRDefault="00584B30" w:rsidP="00584B30">
            <w:pPr>
              <w:jc w:val="center"/>
            </w:pPr>
            <w:r>
              <w:t>Executive Lead Teacher</w:t>
            </w:r>
          </w:p>
        </w:tc>
        <w:tc>
          <w:tcPr>
            <w:tcW w:w="1225" w:type="dxa"/>
          </w:tcPr>
          <w:p w14:paraId="2D0A9F04" w14:textId="77777777" w:rsidR="00584B30" w:rsidRPr="0001381A" w:rsidRDefault="00584B30" w:rsidP="00584B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0B83242A" w14:textId="36E93A88" w:rsidR="00584B30" w:rsidRPr="0001381A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410F0C37" w14:textId="1DFE405B" w:rsidR="00584B30" w:rsidRPr="0001381A" w:rsidRDefault="00584B30" w:rsidP="00584B30">
            <w:pPr>
              <w:jc w:val="center"/>
            </w:pPr>
          </w:p>
        </w:tc>
        <w:tc>
          <w:tcPr>
            <w:tcW w:w="1275" w:type="dxa"/>
          </w:tcPr>
          <w:p w14:paraId="79547338" w14:textId="1CC1DFC3" w:rsidR="00584B30" w:rsidRPr="0001381A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37D511FF" w14:textId="1DC72F16" w:rsidR="00584B30" w:rsidRPr="00E56568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042037C9" w14:textId="4B77C779" w:rsidR="00584B30" w:rsidRPr="00E56568" w:rsidRDefault="00584B30" w:rsidP="00584B30">
            <w:pPr>
              <w:jc w:val="center"/>
            </w:pPr>
          </w:p>
        </w:tc>
      </w:tr>
      <w:tr w:rsidR="00584B30" w:rsidRPr="00E56568" w14:paraId="74688909" w14:textId="77777777" w:rsidTr="00584B30">
        <w:tc>
          <w:tcPr>
            <w:tcW w:w="1555" w:type="dxa"/>
          </w:tcPr>
          <w:p w14:paraId="5BE2A541" w14:textId="77777777" w:rsidR="00584B30" w:rsidRPr="00E56568" w:rsidRDefault="00584B30" w:rsidP="00584B30">
            <w:pPr>
              <w:jc w:val="center"/>
            </w:pPr>
            <w:r w:rsidRPr="00E56568">
              <w:t>Glenys Roberts</w:t>
            </w:r>
          </w:p>
        </w:tc>
        <w:tc>
          <w:tcPr>
            <w:tcW w:w="1920" w:type="dxa"/>
          </w:tcPr>
          <w:p w14:paraId="20EA9A10" w14:textId="77777777" w:rsidR="00584B30" w:rsidRPr="00E56568" w:rsidRDefault="00584B30" w:rsidP="00584B30">
            <w:pPr>
              <w:jc w:val="center"/>
            </w:pPr>
            <w:r>
              <w:t>Vice Chair</w:t>
            </w:r>
          </w:p>
        </w:tc>
        <w:tc>
          <w:tcPr>
            <w:tcW w:w="1225" w:type="dxa"/>
          </w:tcPr>
          <w:p w14:paraId="63251D6B" w14:textId="77777777" w:rsidR="00584B30" w:rsidRPr="0001381A" w:rsidRDefault="00584B30" w:rsidP="00584B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21E68843" w14:textId="5E32A524" w:rsidR="00584B30" w:rsidRPr="0001381A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24062585" w14:textId="3DF7AEBD" w:rsidR="00584B30" w:rsidRPr="0001381A" w:rsidRDefault="00584B30" w:rsidP="00584B30">
            <w:pPr>
              <w:jc w:val="center"/>
            </w:pPr>
          </w:p>
        </w:tc>
        <w:tc>
          <w:tcPr>
            <w:tcW w:w="1275" w:type="dxa"/>
          </w:tcPr>
          <w:p w14:paraId="1ADA151E" w14:textId="5D280712" w:rsidR="00584B30" w:rsidRPr="0001381A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3B68E369" w14:textId="1CDCAFA7" w:rsidR="00584B30" w:rsidRPr="00E56568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41E8FFDF" w14:textId="39B48C72" w:rsidR="00584B30" w:rsidRPr="00E56568" w:rsidRDefault="00584B30" w:rsidP="00584B30">
            <w:pPr>
              <w:jc w:val="center"/>
            </w:pPr>
          </w:p>
        </w:tc>
      </w:tr>
      <w:tr w:rsidR="00584B30" w:rsidRPr="00E56568" w14:paraId="62458AAD" w14:textId="77777777" w:rsidTr="00584B30">
        <w:tc>
          <w:tcPr>
            <w:tcW w:w="1555" w:type="dxa"/>
          </w:tcPr>
          <w:p w14:paraId="006BA9AB" w14:textId="77777777" w:rsidR="00584B30" w:rsidRPr="00E56568" w:rsidRDefault="00584B30" w:rsidP="00584B30">
            <w:pPr>
              <w:jc w:val="center"/>
            </w:pPr>
            <w:r w:rsidRPr="00E56568">
              <w:t>Eleri Brady</w:t>
            </w:r>
          </w:p>
        </w:tc>
        <w:tc>
          <w:tcPr>
            <w:tcW w:w="1920" w:type="dxa"/>
          </w:tcPr>
          <w:p w14:paraId="3D58A7E3" w14:textId="77777777" w:rsidR="00584B30" w:rsidRPr="00E56568" w:rsidRDefault="00584B30" w:rsidP="00584B30">
            <w:pPr>
              <w:jc w:val="center"/>
            </w:pPr>
            <w:r>
              <w:t>Clerk</w:t>
            </w:r>
          </w:p>
        </w:tc>
        <w:tc>
          <w:tcPr>
            <w:tcW w:w="1225" w:type="dxa"/>
          </w:tcPr>
          <w:p w14:paraId="0D2D9419" w14:textId="77777777" w:rsidR="00584B30" w:rsidRPr="0001381A" w:rsidRDefault="00584B30" w:rsidP="00584B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77425E65" w14:textId="77777777" w:rsidR="00584B30" w:rsidRDefault="00584B30" w:rsidP="00584B30">
            <w:pPr>
              <w:jc w:val="center"/>
            </w:pPr>
          </w:p>
          <w:p w14:paraId="28973FDA" w14:textId="17C18CC7" w:rsidR="00584B30" w:rsidRPr="0001381A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4D794D96" w14:textId="676B7E1F" w:rsidR="00584B30" w:rsidRPr="0001381A" w:rsidRDefault="00584B30" w:rsidP="00584B30">
            <w:pPr>
              <w:jc w:val="center"/>
            </w:pPr>
          </w:p>
        </w:tc>
        <w:tc>
          <w:tcPr>
            <w:tcW w:w="1275" w:type="dxa"/>
          </w:tcPr>
          <w:p w14:paraId="41A24098" w14:textId="7506247B" w:rsidR="00584B30" w:rsidRPr="0001381A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0894DD8A" w14:textId="5AE6C723" w:rsidR="00584B30" w:rsidRPr="00E56568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5203B433" w14:textId="66B1C6C4" w:rsidR="00584B30" w:rsidRPr="00E56568" w:rsidRDefault="00584B30" w:rsidP="00584B30">
            <w:pPr>
              <w:jc w:val="center"/>
            </w:pPr>
          </w:p>
        </w:tc>
      </w:tr>
      <w:tr w:rsidR="00584B30" w:rsidRPr="00E56568" w14:paraId="14B819F8" w14:textId="77777777" w:rsidTr="00584B30">
        <w:tc>
          <w:tcPr>
            <w:tcW w:w="1555" w:type="dxa"/>
          </w:tcPr>
          <w:p w14:paraId="55622021" w14:textId="77777777" w:rsidR="00584B30" w:rsidRPr="00E56568" w:rsidRDefault="00584B30" w:rsidP="00584B30">
            <w:pPr>
              <w:jc w:val="center"/>
            </w:pPr>
            <w:r>
              <w:t>Ann Batey</w:t>
            </w:r>
          </w:p>
        </w:tc>
        <w:tc>
          <w:tcPr>
            <w:tcW w:w="1920" w:type="dxa"/>
          </w:tcPr>
          <w:p w14:paraId="307769E1" w14:textId="77777777" w:rsidR="00584B30" w:rsidRPr="00E56568" w:rsidRDefault="00584B30" w:rsidP="00584B30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7025B90C" w14:textId="77777777" w:rsidR="00584B30" w:rsidRPr="0001381A" w:rsidRDefault="00584B30" w:rsidP="00584B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09FCF1D2" w14:textId="77777777" w:rsidR="00584B30" w:rsidRDefault="00584B30" w:rsidP="00584B30">
            <w:pPr>
              <w:jc w:val="center"/>
            </w:pPr>
          </w:p>
          <w:p w14:paraId="7238F92B" w14:textId="43D2D332" w:rsidR="00584B30" w:rsidRPr="0001381A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0EBBD18C" w14:textId="21D265C6" w:rsidR="00584B30" w:rsidRPr="0001381A" w:rsidRDefault="00584B30" w:rsidP="00584B30">
            <w:pPr>
              <w:jc w:val="center"/>
            </w:pPr>
          </w:p>
        </w:tc>
        <w:tc>
          <w:tcPr>
            <w:tcW w:w="1275" w:type="dxa"/>
          </w:tcPr>
          <w:p w14:paraId="5662A320" w14:textId="6F30E387" w:rsidR="00584B30" w:rsidRPr="0001381A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2118F677" w14:textId="3D482CFB" w:rsidR="00584B30" w:rsidRPr="00E56568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55B40606" w14:textId="7EE46E61" w:rsidR="00584B30" w:rsidRPr="00E56568" w:rsidRDefault="00584B30" w:rsidP="00584B30">
            <w:pPr>
              <w:jc w:val="center"/>
            </w:pPr>
          </w:p>
        </w:tc>
      </w:tr>
      <w:tr w:rsidR="00584B30" w:rsidRPr="00E56568" w14:paraId="29E430EA" w14:textId="77777777" w:rsidTr="00584B30">
        <w:tc>
          <w:tcPr>
            <w:tcW w:w="1555" w:type="dxa"/>
          </w:tcPr>
          <w:p w14:paraId="75C90393" w14:textId="77777777" w:rsidR="00584B30" w:rsidRDefault="00584B30" w:rsidP="00584B30">
            <w:pPr>
              <w:jc w:val="center"/>
            </w:pPr>
            <w:r>
              <w:t>Elin Hughes</w:t>
            </w:r>
          </w:p>
        </w:tc>
        <w:tc>
          <w:tcPr>
            <w:tcW w:w="1920" w:type="dxa"/>
          </w:tcPr>
          <w:p w14:paraId="3B9B1F5B" w14:textId="77777777" w:rsidR="00584B30" w:rsidRDefault="00584B30" w:rsidP="00584B30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490EB0C3" w14:textId="3200697F" w:rsidR="00584B30" w:rsidRDefault="00584B30" w:rsidP="00584B30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6C12B4E6" w14:textId="77777777" w:rsidR="00584B30" w:rsidRDefault="00584B30" w:rsidP="00584B30">
            <w:pPr>
              <w:jc w:val="center"/>
            </w:pPr>
          </w:p>
          <w:p w14:paraId="53A00659" w14:textId="47D5B1CC" w:rsidR="00584B30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3D20788C" w14:textId="26CDFB60" w:rsidR="00584B30" w:rsidRPr="0001381A" w:rsidRDefault="00584B30" w:rsidP="00584B30">
            <w:pPr>
              <w:jc w:val="center"/>
            </w:pPr>
          </w:p>
        </w:tc>
        <w:tc>
          <w:tcPr>
            <w:tcW w:w="1275" w:type="dxa"/>
          </w:tcPr>
          <w:p w14:paraId="21BD6223" w14:textId="27706F6F" w:rsidR="00584B30" w:rsidRPr="0001381A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796A92EE" w14:textId="1B987A5F" w:rsidR="00584B30" w:rsidRPr="00E56568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0893B9D6" w14:textId="55926077" w:rsidR="00584B30" w:rsidRPr="00E56568" w:rsidRDefault="00584B30" w:rsidP="00584B30">
            <w:pPr>
              <w:jc w:val="center"/>
            </w:pPr>
          </w:p>
        </w:tc>
      </w:tr>
      <w:tr w:rsidR="00584B30" w:rsidRPr="00E56568" w14:paraId="1CFBAB3B" w14:textId="77777777" w:rsidTr="00584B30">
        <w:tc>
          <w:tcPr>
            <w:tcW w:w="1555" w:type="dxa"/>
          </w:tcPr>
          <w:p w14:paraId="32354006" w14:textId="77777777" w:rsidR="00584B30" w:rsidRDefault="00584B30" w:rsidP="00584B30">
            <w:pPr>
              <w:jc w:val="center"/>
            </w:pPr>
            <w:r>
              <w:t>Eiri Arfon Jones</w:t>
            </w:r>
          </w:p>
        </w:tc>
        <w:tc>
          <w:tcPr>
            <w:tcW w:w="1920" w:type="dxa"/>
          </w:tcPr>
          <w:p w14:paraId="3FE5F6CE" w14:textId="77777777" w:rsidR="00584B30" w:rsidRDefault="00584B30" w:rsidP="00584B30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743A0164" w14:textId="54DC009B" w:rsidR="00584B30" w:rsidRDefault="00584B30" w:rsidP="00584B30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7054613F" w14:textId="3E743C09" w:rsidR="00584B30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70239AE8" w14:textId="6691931A" w:rsidR="00584B30" w:rsidRDefault="00584B3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20FA9B36" w14:textId="1D1771AB" w:rsidR="00584B30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492133DE" w14:textId="1EEE1779" w:rsidR="00584B30" w:rsidRPr="00E56568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19CFAFE8" w14:textId="59BC9DDD" w:rsidR="00584B30" w:rsidRPr="00E56568" w:rsidRDefault="00584B30" w:rsidP="00584B30">
            <w:pPr>
              <w:jc w:val="center"/>
            </w:pPr>
          </w:p>
        </w:tc>
      </w:tr>
      <w:tr w:rsidR="00584B30" w:rsidRPr="00E56568" w14:paraId="226072CE" w14:textId="77777777" w:rsidTr="00584B30">
        <w:trPr>
          <w:trHeight w:val="628"/>
        </w:trPr>
        <w:tc>
          <w:tcPr>
            <w:tcW w:w="1555" w:type="dxa"/>
          </w:tcPr>
          <w:p w14:paraId="7DE4A509" w14:textId="77777777" w:rsidR="00584B30" w:rsidRDefault="00584B30" w:rsidP="00584B30">
            <w:pPr>
              <w:jc w:val="center"/>
            </w:pPr>
            <w:r>
              <w:t>Angela Robinson</w:t>
            </w:r>
          </w:p>
        </w:tc>
        <w:tc>
          <w:tcPr>
            <w:tcW w:w="1920" w:type="dxa"/>
          </w:tcPr>
          <w:p w14:paraId="479C49B9" w14:textId="77777777" w:rsidR="00584B30" w:rsidRDefault="00584B30" w:rsidP="00584B30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51C516FF" w14:textId="1710217D" w:rsidR="00584B30" w:rsidRDefault="00584B30" w:rsidP="00584B30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111017D8" w14:textId="62F2CD79" w:rsidR="00584B30" w:rsidRDefault="00584B3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16F7FD4" w14:textId="561B0EB3" w:rsidR="00584B30" w:rsidRDefault="00584B3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D87B100" w14:textId="760F202E" w:rsidR="00584B30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799DFD53" w14:textId="7A86CBAA" w:rsidR="00584B30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3D0C5F6D" w14:textId="0A6DB5B3" w:rsidR="00584B30" w:rsidRPr="00E56568" w:rsidRDefault="00584B30" w:rsidP="00584B30">
            <w:pPr>
              <w:jc w:val="center"/>
            </w:pPr>
          </w:p>
        </w:tc>
      </w:tr>
      <w:tr w:rsidR="00B96640" w:rsidRPr="00E56568" w14:paraId="7C348918" w14:textId="77777777" w:rsidTr="00584B30">
        <w:trPr>
          <w:trHeight w:val="628"/>
        </w:trPr>
        <w:tc>
          <w:tcPr>
            <w:tcW w:w="1555" w:type="dxa"/>
          </w:tcPr>
          <w:p w14:paraId="279226AB" w14:textId="397B8142" w:rsidR="00B96640" w:rsidRDefault="007C7479" w:rsidP="00584B30">
            <w:pPr>
              <w:jc w:val="center"/>
            </w:pPr>
            <w:r>
              <w:t>Ceredig Thomas</w:t>
            </w:r>
          </w:p>
        </w:tc>
        <w:tc>
          <w:tcPr>
            <w:tcW w:w="1920" w:type="dxa"/>
          </w:tcPr>
          <w:p w14:paraId="2CE2318F" w14:textId="6962EEAF" w:rsidR="00B96640" w:rsidRDefault="004B0AD6" w:rsidP="00584B30">
            <w:pPr>
              <w:jc w:val="center"/>
            </w:pPr>
            <w:r>
              <w:t>Director</w:t>
            </w:r>
          </w:p>
        </w:tc>
        <w:tc>
          <w:tcPr>
            <w:tcW w:w="1225" w:type="dxa"/>
          </w:tcPr>
          <w:p w14:paraId="7C9400B4" w14:textId="4C31AD31" w:rsidR="00B96640" w:rsidRDefault="004B0AD6" w:rsidP="00584B30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54EBFDB7" w14:textId="77777777" w:rsidR="00B96640" w:rsidRDefault="00B9664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C7126ED" w14:textId="77777777" w:rsidR="00B96640" w:rsidRDefault="00B9664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1BEF3CF3" w14:textId="77777777" w:rsidR="00B96640" w:rsidRDefault="00B96640" w:rsidP="00584B30">
            <w:pPr>
              <w:jc w:val="center"/>
            </w:pPr>
          </w:p>
        </w:tc>
        <w:tc>
          <w:tcPr>
            <w:tcW w:w="1134" w:type="dxa"/>
          </w:tcPr>
          <w:p w14:paraId="4401EAA7" w14:textId="77777777" w:rsidR="00B96640" w:rsidRDefault="00B96640" w:rsidP="00584B30">
            <w:pPr>
              <w:jc w:val="center"/>
            </w:pPr>
          </w:p>
        </w:tc>
        <w:tc>
          <w:tcPr>
            <w:tcW w:w="1276" w:type="dxa"/>
          </w:tcPr>
          <w:p w14:paraId="1893E13C" w14:textId="77777777" w:rsidR="00B96640" w:rsidRPr="00E56568" w:rsidRDefault="00B96640" w:rsidP="00584B30">
            <w:pPr>
              <w:jc w:val="center"/>
            </w:pPr>
          </w:p>
        </w:tc>
      </w:tr>
      <w:tr w:rsidR="00584B30" w:rsidRPr="00E56568" w14:paraId="416CD545" w14:textId="77777777" w:rsidTr="00584B30">
        <w:tc>
          <w:tcPr>
            <w:tcW w:w="1555" w:type="dxa"/>
          </w:tcPr>
          <w:p w14:paraId="50EF7B73" w14:textId="77777777" w:rsidR="00584B30" w:rsidRDefault="00584B30" w:rsidP="00584B30">
            <w:pPr>
              <w:jc w:val="center"/>
            </w:pPr>
            <w:r>
              <w:t>Jon. Wright</w:t>
            </w:r>
          </w:p>
          <w:p w14:paraId="692103E1" w14:textId="3025CB67" w:rsidR="00584B30" w:rsidRDefault="00584B30" w:rsidP="00584B30">
            <w:pPr>
              <w:jc w:val="center"/>
            </w:pPr>
          </w:p>
        </w:tc>
        <w:tc>
          <w:tcPr>
            <w:tcW w:w="1920" w:type="dxa"/>
          </w:tcPr>
          <w:p w14:paraId="329EADAC" w14:textId="58C3A83C" w:rsidR="00584B30" w:rsidRDefault="00584B30" w:rsidP="00584B30">
            <w:pPr>
              <w:jc w:val="center"/>
            </w:pPr>
            <w:r>
              <w:t>Parent Rep</w:t>
            </w:r>
          </w:p>
        </w:tc>
        <w:tc>
          <w:tcPr>
            <w:tcW w:w="1225" w:type="dxa"/>
          </w:tcPr>
          <w:p w14:paraId="0C797EA6" w14:textId="60E17074" w:rsidR="00584B30" w:rsidRDefault="00584B30" w:rsidP="00584B30">
            <w:pPr>
              <w:jc w:val="center"/>
              <w:rPr>
                <w:sz w:val="20"/>
                <w:szCs w:val="20"/>
              </w:rPr>
            </w:pPr>
            <m:oMathPara>
              <m:oMath>
                <m:r>
                  <w:rPr>
                    <w:rFonts w:ascii="Cambria Math" w:hAnsi="Cambria Math"/>
                  </w:rPr>
                  <m:t>√</m:t>
                </m:r>
              </m:oMath>
            </m:oMathPara>
          </w:p>
        </w:tc>
        <w:tc>
          <w:tcPr>
            <w:tcW w:w="1249" w:type="dxa"/>
          </w:tcPr>
          <w:p w14:paraId="2BFC4DA5" w14:textId="29B39754" w:rsidR="00584B30" w:rsidRDefault="00584B3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B7448" w14:textId="3244AF7B" w:rsidR="00584B30" w:rsidRDefault="00584B30" w:rsidP="00584B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14:paraId="48E8B09E" w14:textId="3D526B83" w:rsidR="00584B30" w:rsidRDefault="00584B30" w:rsidP="00584B30">
            <w:pPr>
              <w:jc w:val="center"/>
            </w:pPr>
          </w:p>
        </w:tc>
        <w:tc>
          <w:tcPr>
            <w:tcW w:w="1134" w:type="dxa"/>
          </w:tcPr>
          <w:p w14:paraId="21CC7BA9" w14:textId="1DF36286" w:rsidR="00584B30" w:rsidRDefault="00584B30" w:rsidP="00584B30">
            <w:pPr>
              <w:jc w:val="center"/>
            </w:pPr>
          </w:p>
        </w:tc>
        <w:tc>
          <w:tcPr>
            <w:tcW w:w="1276" w:type="dxa"/>
          </w:tcPr>
          <w:p w14:paraId="3CB0C934" w14:textId="249CFE0E" w:rsidR="00584B30" w:rsidRDefault="00584B30" w:rsidP="00584B30">
            <w:pPr>
              <w:jc w:val="center"/>
            </w:pPr>
          </w:p>
        </w:tc>
      </w:tr>
    </w:tbl>
    <w:p w14:paraId="073E8FF6" w14:textId="77777777" w:rsidR="00DB2C42" w:rsidRDefault="00DB2C42" w:rsidP="00584B30">
      <w:pPr>
        <w:jc w:val="center"/>
      </w:pPr>
    </w:p>
    <w:p w14:paraId="06258652" w14:textId="77777777" w:rsidR="00DB2C42" w:rsidRDefault="00DB2C42" w:rsidP="00DB2C42">
      <w:pPr>
        <w:jc w:val="center"/>
      </w:pPr>
    </w:p>
    <w:p w14:paraId="689EA2DF" w14:textId="77777777" w:rsidR="00DB2C42" w:rsidRDefault="00DB2C42" w:rsidP="00DB2C42">
      <w:pPr>
        <w:jc w:val="center"/>
      </w:pPr>
    </w:p>
    <w:p w14:paraId="60597E47" w14:textId="77777777" w:rsidR="00DB2C42" w:rsidRDefault="00DB2C42"/>
    <w:sectPr w:rsidR="00DB2C42" w:rsidSect="002E52C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C42"/>
    <w:rsid w:val="004B0AD6"/>
    <w:rsid w:val="00584B30"/>
    <w:rsid w:val="007C7479"/>
    <w:rsid w:val="00A971C0"/>
    <w:rsid w:val="00B96640"/>
    <w:rsid w:val="00DB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7507D"/>
  <w15:chartTrackingRefBased/>
  <w15:docId w15:val="{26A597DF-0B5F-4A1C-9113-AD2632DBF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C42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2C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B2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84B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2020-10-06T09:21:00Z</dcterms:created>
  <dcterms:modified xsi:type="dcterms:W3CDTF">2020-10-06T10:07:00Z</dcterms:modified>
</cp:coreProperties>
</file>